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Resultatlista SSRK Västra utställning i Karlsborg 220904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Bästa valp 4-6 mån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1. Labrador retriever Rottriver's Marzipan Roll SE28351/2022 G FÖDD 2022-03-27, E. Lab Lodur's La Bamba , U. Mocnys Moon Madness , Uppf Olander Lindblom Krister, Hallaröd , Ägare Johansson Melissa, Falköping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>
          <w:sz w:val="24"/>
          <w:szCs w:val="24"/>
          <w:u w:val="none"/>
        </w:rPr>
        <w:t xml:space="preserve">2. Flatcoated retriever </w:t>
      </w:r>
      <w:r>
        <w:rPr/>
        <w:t>Caci's Playing Mystery SE25708/2022 FÖDD 2022-04-09, E. SE U(U)CH C.I.E. NO UCH DK V-15 Caci's Playing-To-Win , U. Caci's Mystery Wfs Makers , Uppf Östman Carina, Persson Mikael, Borlänge , Ägare Lundqvist Caroline, Gustafs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  <w:t>3. Golden retriever Guess Lumiere Bronze SE29245/2022 FÖDD 2022-04-17, E. Moonzand Burgundy Ice , U. Guess Lucy Bronze , Uppf Nyberg Helena, Björklinge , Ägare Nyberg Helena, Björklinge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  <w:t>4. Amerikansk cocker spaniel Caci's Sparkling Champagne SE33168/2022 S FÖDD 2022-04-09, E. Caci's Champagne Bubbles , U. NORD JV-19 Caci's Oops-A-Daisy , Uppf Östman Carina, Persson Mikael, Borlänge , Ägare Liselott Andersson, Floby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u w:val="single"/>
        </w:rPr>
      </w:pPr>
      <w:r>
        <w:rPr>
          <w:u w:val="single"/>
        </w:rPr>
        <w:t>Bästa valp 6-9 mån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>
          <w:u w:val="none"/>
        </w:rPr>
        <w:t xml:space="preserve">1. Amerikansk cocker spaniel </w:t>
      </w:r>
      <w:r>
        <w:rPr/>
        <w:t>aci's Shine As I Could SE19845/2022 S FÖDD 2022-01-02, E. SE U(U)CH NO UCH SE V18 NORD V-18 Caci's Could Be Messi , U. SE U(U)CH Caci's Choose To Shine , Uppf Östman Carina, Persson Mikael, Borlänge , Ägare Caroline Darling, Götene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  <w:t>2. Labrador retriever ngmos Toscana SE24134/2022 S FÖDD 2022-03-04, E. SE VCH SE U(U)CH DK UCH Ingmos Kendall-Jackson , U. Ingmos Gessami , Uppf Iletorp Åsa, Stillingsön , Ägare Åsa Marianne Iletorp, Stillingsön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  <w:t>3. Flatcoated retriever Caci's School Starts In August SE19600/2022 FÖDD 2022-02-26, E. LD STARTKLASS Caci's Fifty Shades Of Music , U. SE JV-19 Caci's Dukko , Uppf Östman Carina, Persson Mikael,, Lundqvist Caroline, Borlänge , Ägare Carina Östman, Borlänge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  <w:t>4. Welsh springer spaniel Smörsoppens Royal Fortune SE19918/2022 FÖDD 2022-02-21, E. Freckles Jack Sparrow , U. SE VCH Smörsoppens Du Är Den Ende , Uppf Karlsson Siv, Motala , Ägare Johansson Lena, Nävekvarn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u w:val="single"/>
        </w:rPr>
      </w:pPr>
      <w:r>
        <w:rPr>
          <w:u w:val="single"/>
        </w:rPr>
        <w:t>Bästa jaktmeriterade hund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>
          <w:u w:val="none"/>
        </w:rPr>
        <w:t xml:space="preserve">1. Flatcoated retriever </w:t>
      </w:r>
      <w:r>
        <w:rPr/>
        <w:t>J SE VCH One Shining Night Of The Monsters SE44644/2020 FÖDD 2020-06-15, E. J C.I.B. C.I.E. SE&amp;DK&amp;NO UCH NO JV-16 Almanza Backstage Entertainment , U. J SE U(U)CH Boppalooza Här Kommer Natten , Uppf Johansson Ann, Borlänge , Ägare Sjödin Åsa, Borlänge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  <w:t>2. Labrador retriever J Kefverön's Iverna SE14695/2015 B FÖDD 2015-01-16, E. Coco Loco's X-File , U. Sea-Birds Give Her Back To Me , Uppf Hammarlund Rolf, Motala , Ägare Rolf Hammarlund, Motala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  <w:t>3. Nova Scotia Duck Tolling retriever J SE VCH Digby Tollers Duck Duck Go SE21786/2017 FÖDD 2017-03-20, E. SE VCH SE UCH Riverbreeze Dream Team Kiowa , U. J SE J(T)CH Digby Tollers Testarossa , Uppf Joonas Tina, Joonas Agneta, Skurup , Ägare Johansson Liselott, Götene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u w:val="single"/>
        </w:rPr>
      </w:pPr>
      <w:r>
        <w:rPr>
          <w:u w:val="single"/>
        </w:rPr>
        <w:t>Bästa veteran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>
          <w:u w:val="none"/>
        </w:rPr>
        <w:t xml:space="preserve">1. Golden retriever </w:t>
      </w:r>
      <w:r>
        <w:rPr/>
        <w:t>SE U(U)CH Big Brazzel Candy Crush SE13053/2014 FÖDD 2014-01-14, E. SE U(U)CH Barecho Quite A Flyer , U. SE U(U)CH EE CH C.I.E. Big Brazzel Hot Sensation , Uppf Rosenblad Katarina, Rosenblad Andrea, Spånga , Ägare Katarina Rosenblad, Rosenblad Andrea, Spånga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  <w:t xml:space="preserve">2. Flatcoated retriever </w:t>
      </w:r>
      <w:r>
        <w:rPr/>
        <w:t>SE U(U)CH Explicit Cookie Dough Dynamo SE49092/2014 FÖDD 2014-07-24, E. NO UCH FI VV-17 SE VCH SE U(U)CH EE CH C.I.E. Black Mica's For Those Who Dare , U. SE U(U)CH Explicit I Love Fame , Uppf Lückner Mathilda, Lundsbrunn , Ägare Mathilda Lückner, Lundsbrunn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  <w:t xml:space="preserve">3. Labrador retriever </w:t>
      </w:r>
      <w:r>
        <w:rPr/>
        <w:t>DK CH(U) SE U(U)CH SE VCH Sea-Birds Make My Day SE29466/2014 B FÖDD 2014-04-13, E. Coco Loco's X-File , U. SE VCH SE U(U)CH DK CH(U) Sea-Birds Give Me Some Lovin , Uppf Jarl Winnberg Monica, Ramdala , Ägare Lena Frisell, Frillesås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  <w:t xml:space="preserve">4. Amerikansk cocker spaniel </w:t>
      </w:r>
      <w:r>
        <w:rPr/>
        <w:t>NO UCH RLD F RLD N SE U(U)CH SE VCH Amerizells Tequila Sunrise SE62305/2010 SR FÖDD 2010-09-27, E. Peri's Phantom , U. SE VCH Amerizells Our Black Blossom , Uppf Frisell Edvardsson Nina, Degerfors , Ägare Frisell Edvardsson Nina, Degerfors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Bästa uppfödargrupp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1. Engelsk springer spaniel, uppfödare: Rosenblad Katarina, Spånga. Kennel Big Brazzel.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2. Labrador retriever, uppfödare: Schmidt Marita, Alingsås. Kennle Wallwein´s.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3. Welsh springer spaniel, uppfödare: Karlsson Siw, Motala. Kennel Smörsoppens.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>
          <w:b w:val="false"/>
          <w:bCs w:val="false"/>
          <w:u w:val="none"/>
        </w:rPr>
        <w:t>4. Nova Scotia Duck Tolling retriever, uppfödare: Gilde Annelie, Motala. Kennel Agildes.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u w:val="single"/>
        </w:rPr>
      </w:pPr>
      <w:r>
        <w:rPr>
          <w:b w:val="false"/>
          <w:bCs w:val="false"/>
          <w:u w:val="single"/>
        </w:rPr>
        <w:t>Bästa BIM-hund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>
          <w:b w:val="false"/>
          <w:bCs w:val="false"/>
          <w:u w:val="none"/>
        </w:rPr>
        <w:t xml:space="preserve">1. Flatcoated retriever </w:t>
      </w:r>
      <w:r>
        <w:rPr>
          <w:b w:val="false"/>
          <w:bCs w:val="false"/>
        </w:rPr>
        <w:t>ne Shining Simon Templar SE13703/2018 FÖDD 2017-12-10, E. EE CH GB CH C.I.E. SE U(U)CH &amp; NO UCH SE V-18 NORD V-15-17 NO V-14-17 Altaflats Ain't I'm A Dog , U. J SE U(U)CH Boppalooza Här Kommer Natten , Uppf Johansson Ann, Borlänge , Ägare Ann Johansson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>
          <w:b w:val="false"/>
          <w:bCs w:val="false"/>
          <w:u w:val="none"/>
        </w:rPr>
        <w:t xml:space="preserve">2. Golden retriever </w:t>
      </w:r>
      <w:r>
        <w:rPr>
          <w:b w:val="false"/>
          <w:bCs w:val="false"/>
          <w:u w:val="none"/>
        </w:rPr>
        <w:t>SE U(U)CH Thornywait Martinelli SE18837/2016 FÖDD 2015-01-25, E. BE CH NL CH House Calls V.d. Beerse Hoeve , U. GB SHCH Thornywait Apple Of My Eye , Uppf Mrs S M Zubair, Storbritannien , Ägare Annette Strand, Hindås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>
          <w:b w:val="false"/>
          <w:bCs w:val="false"/>
          <w:u w:val="none"/>
        </w:rPr>
        <w:t xml:space="preserve">3. Labrador retriever </w:t>
      </w:r>
      <w:r>
        <w:rPr>
          <w:b w:val="false"/>
          <w:bCs w:val="false"/>
          <w:u w:val="none"/>
        </w:rPr>
        <w:t>DK CH(U) SE U(U)CH SE VCH Sea-Birds Make My Day SE29466/2014 B FÖDD 2014-04-13, E. Coco Loco's X-File , U. SE VCH SE U(U)CH DK CH(U) Sea-Birds Give Me Some Lovin , Uppf Jarl Winnberg Monica, Ramdala , Ägare Lena Frisell, Frillesås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>
          <w:b w:val="false"/>
          <w:bCs w:val="false"/>
          <w:u w:val="none"/>
        </w:rPr>
        <w:t xml:space="preserve">4. Amerikansk cocker spaniel </w:t>
      </w:r>
      <w:r>
        <w:rPr>
          <w:b w:val="false"/>
          <w:bCs w:val="false"/>
          <w:u w:val="none"/>
        </w:rPr>
        <w:t>Zouldream's Yeah Yeah Wow Wow SE33734/2021 S FÖDD 2021-04-13, E. SE U(U)CH FI UCH DK UCH Caci's Like And Share , U. SE U(U)CH Caci's Circle Of Life , Uppf Andersson Liselotte, Floby , Ägare Liselott Andersson, Floby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u w:val="single"/>
        </w:rPr>
      </w:pPr>
      <w:r>
        <w:rPr>
          <w:b w:val="false"/>
          <w:bCs w:val="false"/>
          <w:u w:val="single"/>
        </w:rPr>
        <w:t>Bästa BIR-hund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>
          <w:b w:val="false"/>
          <w:bCs w:val="false"/>
          <w:u w:val="none"/>
        </w:rPr>
        <w:t xml:space="preserve">1. Golden retriever </w:t>
      </w:r>
      <w:r>
        <w:rPr>
          <w:b w:val="false"/>
          <w:bCs w:val="false"/>
        </w:rPr>
        <w:t>Guess Estrella Morente SE57048/2018 FÖDD 2018-10-17, E. Thornywait Fingers Crossed , U. Graceline's Flamenco Queen , Uppf Nyberg Helena, Björklinge , Ägare Nyberg Helena, Björklinge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>
          <w:b w:val="false"/>
          <w:bCs w:val="false"/>
          <w:u w:val="none"/>
        </w:rPr>
        <w:t xml:space="preserve">2. Flatcoated retriever </w:t>
      </w:r>
      <w:r>
        <w:rPr>
          <w:b w:val="false"/>
          <w:bCs w:val="false"/>
          <w:u w:val="none"/>
        </w:rPr>
        <w:t>JEUW-16 NO JV-16 NO V-21 NORD V-21 &amp; DK V-21 SE U(U)CH &amp; NO UCH SE V-19 Caci's I'm Just Smashing SE47124/2015 FÖDD 2015-08-05, E. Rotherfield Reason Ro Rave , U. Caci's I'm Really Cool , Uppf Östman Carina &amp; Persson Mikael, Lundqvist Caroline, Borlänge , Ägare Carina Östman, Borlänge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/>
      </w:pPr>
      <w:r>
        <w:rPr>
          <w:b w:val="false"/>
          <w:bCs w:val="false"/>
          <w:u w:val="none"/>
        </w:rPr>
        <w:t xml:space="preserve">3. Engelsk springer spaniel </w:t>
      </w:r>
      <w:r>
        <w:rPr>
          <w:b w:val="false"/>
          <w:bCs w:val="false"/>
          <w:u w:val="none"/>
        </w:rPr>
        <w:t>LT CH Big Brazzel Grand Slam SE52254/2020 FÖDD 2020-08-29, E. NORD UCH Lizziardhs Valentino , U. LT CH SE U(U)CH Big Brazzel Rockabye Baby , Uppf Rosenblad Katarina, Rosenblad Andrea, Spånga , Ägare Katarina Rosenblad, Rosenblad Andrea, Spånga</w:t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tabs>
          <w:tab w:val="clear" w:pos="709"/>
          <w:tab w:val="left" w:pos="3058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4. Amerikansk cocker spaniel </w:t>
      </w:r>
      <w:r>
        <w:rPr>
          <w:b w:val="false"/>
          <w:bCs w:val="false"/>
          <w:u w:val="none"/>
        </w:rPr>
        <w:t xml:space="preserve">SE U(U)CH Caci's Lady Double Dealer SE38399/2020 S FÖDD 2020-05-10, E. SE U(U)CH FI UCH DK UCH Caci's Like And Share , U. SE U(U)CH DK UCH SE JV-16 DK JV-16 DK V-18 Caci's Queen Of Spades , Uppf Östman Carina, Persson Mikael, Borlänge , Ägare Annika Fallerstedt, Mjölby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LibreOffice/7.3.3.2$Windows_X86_64 LibreOffice_project/d1d0ea68f081ee2800a922cac8f79445e4603348</Application>
  <AppVersion>15.0000</AppVersion>
  <Pages>3</Pages>
  <Words>1006</Words>
  <Characters>5244</Characters>
  <CharactersWithSpaces>6216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2022-09-04T20:44:10Z</dcterms:created>
  <dc:creator/>
  <dc:description/>
  <dc:language>sv-SE</dc:language>
  <cp:lastModifiedBy/>
  <dcterms:modified xsi:type="dcterms:W3CDTF">2022-09-05T18:51:11Z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